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B" w:rsidRPr="00F82C0B" w:rsidRDefault="00F82C0B" w:rsidP="00F82C0B">
      <w:pPr>
        <w:spacing w:after="0" w:line="270" w:lineRule="atLeast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1)APTITUDE </w:t>
      </w:r>
      <w:r w:rsidRPr="00F82C0B">
        <w:rPr>
          <w:rFonts w:ascii="Times New Roman" w:eastAsia="Times New Roman" w:hAnsi="Times New Roman" w:cs="Times New Roman"/>
          <w:b/>
          <w:bCs/>
          <w:color w:val="31645E"/>
          <w:sz w:val="24"/>
          <w:szCs w:val="24"/>
          <w:u w:val="single"/>
          <w:lang w:eastAsia="en-IN"/>
        </w:rPr>
        <w:t>TEST </w:t>
      </w:r>
      <w:r>
        <w:rPr>
          <w:rFonts w:ascii="Times New Roman" w:eastAsia="Times New Roman" w:hAnsi="Times New Roman" w:cs="Times New Roman"/>
          <w:b/>
          <w:bCs/>
          <w:noProof/>
          <w:color w:val="31645E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95250" cy="95250"/>
            <wp:effectExtent l="19050" t="0" r="0" b="0"/>
            <wp:docPr id="1" name="Picture 1" descr="http://cache2.hover.in/hi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hover.in/hi_l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:</w:t>
      </w:r>
    </w:p>
    <w:p w:rsidR="00F82C0B" w:rsidRPr="00F82C0B" w:rsidRDefault="00F82C0B" w:rsidP="00F82C0B">
      <w:pPr>
        <w:spacing w:before="30" w:after="15" w:line="270" w:lineRule="atLeast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Questions = 50 ; time limit = 50 minutes. no negative marking. Offline (paper &amp; pen) test </w:t>
      </w:r>
    </w:p>
    <w:p w:rsidR="00F82C0B" w:rsidRPr="00F82C0B" w:rsidRDefault="00F82C0B" w:rsidP="00F82C0B">
      <w:pPr>
        <w:spacing w:before="30" w:after="15" w:line="270" w:lineRule="atLeast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There was individual cut off for all the sections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Section1- English, 15 questions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Direction 1-5 : In each of the following questions, find out which part of the sentence has an error. if there is no mistake  the answer is 'no error'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1. Neither the plans / suits him and therefore / he decided not to / go out yesterday / No error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B</w:t>
      </w:r>
    </w:p>
    <w:p w:rsidR="00F82C0B" w:rsidRPr="00F82C0B" w:rsidRDefault="00F82C0B" w:rsidP="00F82C0B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2. The Cabinet Ministers and the Prime Minister / was at the </w:t>
      </w:r>
      <w:r w:rsidRPr="00F82C0B">
        <w:rPr>
          <w:rFonts w:ascii="Times New Roman" w:eastAsia="Times New Roman" w:hAnsi="Times New Roman" w:cs="Times New Roman"/>
          <w:color w:val="31645E"/>
          <w:sz w:val="24"/>
          <w:szCs w:val="24"/>
          <w:u w:val="single"/>
          <w:lang w:eastAsia="en-IN"/>
        </w:rPr>
        <w:t>airport </w:t>
      </w:r>
      <w:r>
        <w:rPr>
          <w:rFonts w:ascii="Times New Roman" w:eastAsia="Times New Roman" w:hAnsi="Times New Roman" w:cs="Times New Roman"/>
          <w:noProof/>
          <w:color w:val="31645E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95250" cy="95250"/>
            <wp:effectExtent l="19050" t="0" r="0" b="0"/>
            <wp:docPr id="2" name="Picture 2" descr="http://cache2.hover.in/hi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2.hover.in/hi_l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/ to receive the foreign dignitary / No error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 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3. While proceeding on leave / he had orally committed that / he will resume after two days/ No error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 : C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4. The number of people / applying were so large / that the college had to / stop issuing application forms / No error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5. a series of lectures / of Indian philosophy / are arranged by the University / No error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C</w:t>
      </w:r>
    </w:p>
    <w:p w:rsidR="00F82C0B" w:rsidRPr="00F82C0B" w:rsidRDefault="00F82C0B" w:rsidP="00F82C0B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Directions 6-10: The following questions, consist of two words each that have a certain relationship to each other, followed by four </w:t>
      </w:r>
      <w:r w:rsidRPr="00F82C0B">
        <w:rPr>
          <w:rFonts w:ascii="Times New Roman" w:eastAsia="Times New Roman" w:hAnsi="Times New Roman" w:cs="Times New Roman"/>
          <w:b/>
          <w:bCs/>
          <w:color w:val="31645E"/>
          <w:sz w:val="24"/>
          <w:szCs w:val="24"/>
          <w:u w:val="single"/>
          <w:lang w:eastAsia="en-IN"/>
        </w:rPr>
        <w:t>letter </w:t>
      </w:r>
      <w:r>
        <w:rPr>
          <w:rFonts w:ascii="Times New Roman" w:eastAsia="Times New Roman" w:hAnsi="Times New Roman" w:cs="Times New Roman"/>
          <w:b/>
          <w:bCs/>
          <w:noProof/>
          <w:color w:val="31645E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95250" cy="95250"/>
            <wp:effectExtent l="19050" t="0" r="0" b="0"/>
            <wp:docPr id="3" name="Picture 3" descr="http://cache2.hover.in/hi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2.hover.in/hi_l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ed pairs of words. Select the lettered pair that has the same relationship as the original pair of words.   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6. Illiterate : Uneducated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Country : State    B) City : Village    C) Palace : Hut    D) Vision : Sight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 ; 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7. Money : Transaction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Life : Death    B) Water : Drink    C) Ideas : Exchange    D) Language : Conversation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8. Overlook : Aberration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    A) Mitigate : Penitence    B) Condone : Offence    C) Error : Omission    D) Conviction : Criminal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9. Utopia : English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Odyssey : Greek    B) Tulsidas : Sanskrit    C) Monalisa : English    D) Dante : Latin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10. Sailor : Pirate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Police : Robbers    B) Lion : Lamb    C) Plant : Fungus    D) Major : Sepoy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 : C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Directions 11-12 : In each of the following questions, a sentence has been given in Active (or passive) voice.  Out of the four alternatives suggested select the one which best express the same sentence in Passive (or Active) Voice.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11. I know him.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He is known by me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B) He was known to me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C) He has been known by me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D) He is known to me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 : 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12. The residents celebrated the Independence Day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The Independence Day  celebrated by the residents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B) The Independence Day was celebrated by the residents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C) The Independence Day has been celebrated by the residents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D) Celebration of Independence Day was done by the residents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Directions 13-15 : Pick out the most effective word from the given words  to fill in the blank to make the sentence meaningfully complete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13. Even if rains all day I will not be able to .........................my journey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    A) put by    B) put out    C) put off    D) put away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C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14. Help yourself....................whatever you can use without wasting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with    B) to    C) in    D) for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15. There is an exception............................every rule.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A) on    B) to    C) in    D) for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Ans: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Section2-apptitude 15 questions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The questions 1-7 are based on the following pattern. The problems below contain a question and two statements giving certain data. You have to decide whether the data given in the statements are sufficient for answering the questions. The correct answer is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(A) If statement (I) alone is sufficient but statement (II) alone is not sufficient.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(B) If statement (II) alone is sufficient but statement(I) alone is not sufficient.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(C) If both statements together are sufficient but neither of statements alone is sufficient.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(D) If both together are not sufficient.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(E) If statements (I) and (II) are not sufficient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1. What is the volume of a cubical box in cubic centimetres?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(I) One face of the box has an area of 49 sq.cms.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The longest diagonal of the box is 20 cms.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D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2. Is z positive?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(I) y+z is positive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y-z is positive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E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3. Is x&gt;y ? x, y are real numbers?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(I) 8x = 6y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x = y + 4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B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4. If a ground is rectangular, what is its width?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    (I) The ratio of its length to its breadth is 7:2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Perimeter of the playground is 396 mts.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C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5. If the present age of my father is 39 yrs and my present age is x yrs, what is x?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(I) Next year my mother will be four times as old as i would be.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My brother is 2 years older than I and my father is 4 years older than my mother.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C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6. How many brothers and sisters are there in the family of seven children?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(I) Each boy in the family has as many sisters as brothers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Each of the girl in the family has twice as many brothers as sisters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D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7.  x is not equal to 0, is x + y = 0?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(I) x is the reciprocal of y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 (II) x is not equal to 1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Ans.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8. Find sum of 3 + 5/(1+22) + 7/(1 + 22 + 32) + ......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 Ans. 3n/(1 + n)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9. Out of 55 eggs 5 are defective. what is % of defective eggs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   Ans:9/11%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10. 1/8 is divided by 's' , if 's' is increased by 2 times, what is the result.</w:t>
      </w:r>
    </w:p>
    <w:p w:rsidR="00F82C0B" w:rsidRPr="00F82C0B" w:rsidRDefault="00F82C0B" w:rsidP="00F82C0B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 Ans: increases two times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11. For each hour an watch is going slow by 30 seconds. Now time is    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8a.m.What will be the actual time at 8p.m.</w:t>
      </w:r>
    </w:p>
    <w:p w:rsidR="00F82C0B" w:rsidRPr="00F82C0B" w:rsidRDefault="00F82C0B" w:rsidP="00F82C0B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Ans: 7:54.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12. If a person walks at 4/5th of his usual spee he reaches 40min late. If he walks at his usual speed how much time does he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 travels. </w:t>
      </w:r>
    </w:p>
    <w:p w:rsidR="00F82C0B" w:rsidRPr="00F82C0B" w:rsidRDefault="00F82C0B" w:rsidP="00F82C0B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  Ans:160min or 2hr 40min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13. In a class 80% have passed english,70% passed Hindi 10% did not passed either. If 144 students passed both. What is         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 the total strength of the class.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     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240. 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14. Find the least number when divided by 7 gives the reminder 6, when divided by 6 gives reminder 5, when divided by 5         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 gives reminder 4 and so on....</w:t>
      </w:r>
    </w:p>
    <w:p w:rsidR="00F82C0B" w:rsidRPr="00F82C0B" w:rsidRDefault="00F82C0B" w:rsidP="00F82C0B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Ans: 419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15. If a man stands in front of sun what is the first letter of the direction which is left to him: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Ans: North(N)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Section3-technical ,20 questions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1.  After execution of CMP, a instruction in Intel 8085 microprocessor </w:t>
      </w:r>
    </w:p>
    <w:p w:rsidR="00F82C0B" w:rsidRPr="00F82C0B" w:rsidRDefault="00F82C0B" w:rsidP="00F82C0B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(a) ZF is </w:t>
      </w:r>
      <w:r w:rsidRPr="00F82C0B">
        <w:rPr>
          <w:rFonts w:ascii="Times New Roman" w:eastAsia="Times New Roman" w:hAnsi="Times New Roman" w:cs="Times New Roman"/>
          <w:color w:val="31645E"/>
          <w:sz w:val="24"/>
          <w:szCs w:val="24"/>
          <w:u w:val="single"/>
          <w:lang w:eastAsia="en-IN"/>
        </w:rPr>
        <w:t>set </w:t>
      </w:r>
      <w:r>
        <w:rPr>
          <w:rFonts w:ascii="Times New Roman" w:eastAsia="Times New Roman" w:hAnsi="Times New Roman" w:cs="Times New Roman"/>
          <w:noProof/>
          <w:color w:val="31645E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95250" cy="95250"/>
            <wp:effectExtent l="19050" t="0" r="0" b="0"/>
            <wp:docPr id="4" name="Picture 4" descr="http://cache2.hover.in/hi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che2.hover.in/hi_l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and CY is reset.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(b) ZF is set CY is unchanged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(c) ZF is reset, CY is set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(d) ZF is reset , CY is unchanged . </w:t>
      </w:r>
    </w:p>
    <w:p w:rsidR="00F82C0B" w:rsidRPr="00F82C0B" w:rsidRDefault="00F82C0B" w:rsidP="00F82C0B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Ans. A</w:t>
      </w:r>
    </w:p>
    <w:p w:rsidR="00F82C0B" w:rsidRPr="00F82C0B" w:rsidRDefault="00F82C0B" w:rsidP="00F82C0B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2. Convert the infix to </w:t>
      </w:r>
      <w:r w:rsidRPr="00F82C0B">
        <w:rPr>
          <w:rFonts w:ascii="Times New Roman" w:eastAsia="Times New Roman" w:hAnsi="Times New Roman" w:cs="Times New Roman"/>
          <w:color w:val="31645E"/>
          <w:sz w:val="24"/>
          <w:szCs w:val="24"/>
          <w:u w:val="single"/>
          <w:lang w:eastAsia="en-IN"/>
        </w:rPr>
        <w:t>post </w:t>
      </w:r>
      <w:r>
        <w:rPr>
          <w:rFonts w:ascii="Times New Roman" w:eastAsia="Times New Roman" w:hAnsi="Times New Roman" w:cs="Times New Roman"/>
          <w:noProof/>
          <w:color w:val="31645E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95250" cy="95250"/>
            <wp:effectExtent l="19050" t="0" r="0" b="0"/>
            <wp:docPr id="5" name="Picture 5" descr="http://cache2.hover.in/hi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che2.hover.in/hi_l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fix for A-(B+C)*(D/E)</w:t>
      </w:r>
    </w:p>
    <w:p w:rsidR="00F82C0B" w:rsidRPr="00F82C0B" w:rsidRDefault="00F82C0B" w:rsidP="00F82C0B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Ans. ABC+DE/*-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3. Picard's method uses _______?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Ans. Successive Differentiation.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Predict the output or error(s) for the following: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4. void main()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   {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ab/>
        <w:t>int  const * p=5;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ab/>
        <w:t>printf("%d",++(*p));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    }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 Ans: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Compiler error: Cannot modify a constant value.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5. main()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    {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ab/>
        <w:t>char s[ ]="man";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ab/>
        <w:t>int i;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ab/>
        <w:t>for(i=0;s[ i ];i++)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ab/>
        <w:t>printf("\n%c%c%c%c",s[ i ],*(s+i),*(i+s),i[s]);</w:t>
      </w:r>
    </w:p>
    <w:p w:rsidR="00F82C0B" w:rsidRPr="00F82C0B" w:rsidRDefault="00F82C0B" w:rsidP="00F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 xml:space="preserve">     }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  Ans:   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mmmm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             aaaa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             nnnn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6. </w:t>
      </w:r>
      <w:r w:rsidRPr="00F82C0B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  Identify the recording mode, by which you can record the non-standard object in QTP</w:t>
      </w:r>
      <w:r w:rsidRPr="00F82C0B">
        <w:rPr>
          <w:rFonts w:ascii="Times New Roman" w:eastAsia="Times New Roman" w:hAnsi="Times New Roman" w:cs="Times New Roman"/>
          <w:color w:val="252525"/>
          <w:sz w:val="14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14"/>
          <w:szCs w:val="14"/>
          <w:lang w:eastAsia="en-IN"/>
        </w:rPr>
        <w:t> </w:t>
      </w:r>
    </w:p>
    <w:p w:rsidR="00F82C0B" w:rsidRPr="00F82C0B" w:rsidRDefault="00F82C0B" w:rsidP="00F82C0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A)    Standard recording        B)    Analog recording</w:t>
      </w:r>
    </w:p>
    <w:p w:rsidR="00F82C0B" w:rsidRPr="00F82C0B" w:rsidRDefault="00F82C0B" w:rsidP="00F82C0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C)    Low level recording         D)    None</w:t>
      </w:r>
    </w:p>
    <w:p w:rsidR="00F82C0B" w:rsidRPr="00F82C0B" w:rsidRDefault="00F82C0B" w:rsidP="00F82C0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    B</w:t>
      </w:r>
    </w:p>
    <w:p w:rsidR="00F82C0B" w:rsidRPr="00F82C0B" w:rsidRDefault="00F82C0B" w:rsidP="00F82C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7.     By default, how many no of tables would be there in a script?</w:t>
      </w:r>
    </w:p>
    <w:p w:rsidR="00F82C0B" w:rsidRPr="00F82C0B" w:rsidRDefault="00F82C0B" w:rsidP="00F82C0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a)      One        b) Two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c) Three               d) Four</w:t>
      </w:r>
    </w:p>
    <w:p w:rsidR="00F82C0B" w:rsidRPr="00F82C0B" w:rsidRDefault="00F82C0B" w:rsidP="00F82C0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   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8. The file extension of Shared object repository file is</w:t>
      </w:r>
    </w:p>
    <w:p w:rsidR="00F82C0B" w:rsidRPr="00F82C0B" w:rsidRDefault="00F82C0B" w:rsidP="00F82C0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  .MTR   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 .TSR   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 .QRS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D. None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    Ans:   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9. To invoke the function which does not return any value, we can use</w:t>
      </w:r>
    </w:p>
    <w:p w:rsidR="00F82C0B" w:rsidRPr="00F82C0B" w:rsidRDefault="00F82C0B" w:rsidP="00F82C0B">
      <w:pPr>
        <w:spacing w:beforeAutospacing="1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       call function name            b. function name</w:t>
      </w:r>
    </w:p>
    <w:p w:rsidR="00F82C0B" w:rsidRPr="00F82C0B" w:rsidRDefault="00F82C0B" w:rsidP="00F82C0B">
      <w:pPr>
        <w:spacing w:before="100" w:beforeAutospacing="1" w:after="10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       Both A &amp; B                    d.      None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    Ans:   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10.  How many bits are needed within a machine code instruction to select a single register in a machine with 16 general registers?</w:t>
      </w:r>
    </w:p>
    <w:p w:rsidR="00F82C0B" w:rsidRPr="00F82C0B" w:rsidRDefault="00F82C0B" w:rsidP="00F82C0B">
      <w:pPr>
        <w:spacing w:beforeAutospacing="1"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a.  2                b. 3            c.  4            d. 5</w:t>
      </w:r>
    </w:p>
    <w:p w:rsidR="00F82C0B" w:rsidRPr="00F82C0B" w:rsidRDefault="00F82C0B" w:rsidP="00F82C0B">
      <w:pPr>
        <w:spacing w:before="100" w:beforeAutospacing="1" w:after="10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 Ans:    C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11. which key in any windows screen is used to invoke file menu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 Ans :alt+f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12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.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Object which is used for calling the win32 api functions in QTP, we use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 A  extern   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B. description   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C. environment         D. None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 Ans:   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lastRenderedPageBreak/>
        <w:t>13. What is the result of adding the binary numbers 01000001 and 11111111 on an 8 bit machine?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 A. 11111111            B. 00000000            C. 01111111            D. Overflow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   Ans: 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14. Which of the following does POP stand for?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A. Post Office Protocol   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B. Peer over peer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C. Private Office Protocol   </w:t>
      </w: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  </w:t>
      </w:r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t>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 D. Post Optical  Protocol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      Ans:   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15. Which of the following stages of compilation produces a syntax tree?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 A. Parsing                            B. Code generation        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 C. Lexical analysis               D. Semantic analysis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   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16. Which of the following is not contained in a system description?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  A.  Internal data flows                 B.  Flows leaving and entering the system        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  <w:t>   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 C.  Relationship between external entities        D.  Internal components or processes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C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17. What is the result of adding the binary numbers 01000011 and 10010000 on an 8 bit machine?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 A. 11010011        B. 11110011        C. 11001011        D. 11010101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A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18. How is the decimal value for 30 represented in binary?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 A. 00001111        B. 00011010        C. 00011110        D. 00011111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C</w:t>
      </w:r>
    </w:p>
    <w:p w:rsidR="00F82C0B" w:rsidRPr="00F82C0B" w:rsidRDefault="00F82C0B" w:rsidP="00F82C0B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19. A memory chip has 8 data lines and 9 </w:t>
      </w:r>
      <w:r w:rsidRPr="00F82C0B">
        <w:rPr>
          <w:rFonts w:ascii="Times New Roman" w:eastAsia="Times New Roman" w:hAnsi="Times New Roman" w:cs="Times New Roman"/>
          <w:color w:val="31645E"/>
          <w:sz w:val="24"/>
          <w:szCs w:val="24"/>
          <w:u w:val="single"/>
          <w:lang w:eastAsia="en-IN"/>
        </w:rPr>
        <w:t>address </w:t>
      </w:r>
      <w:r>
        <w:rPr>
          <w:rFonts w:ascii="Times New Roman" w:eastAsia="Times New Roman" w:hAnsi="Times New Roman" w:cs="Times New Roman"/>
          <w:noProof/>
          <w:color w:val="31645E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95250" cy="95250"/>
            <wp:effectExtent l="19050" t="0" r="0" b="0"/>
            <wp:docPr id="6" name="Picture 6" descr="http://cache2.hover.in/hi_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che2.hover.in/hi_li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lines. How many bytes can be stored on it?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 A. 511        B.  512        C.  500        D.  256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  </w:t>
      </w:r>
      <w:r w:rsidRPr="00F82C0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n-IN"/>
        </w:rPr>
        <w:t>Ans: B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20.  Which of the following devices requires the highest input data transferrate?</w:t>
      </w: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br/>
        <w:t>           A. mouse            B. Keyboard            C. Floppy disk            D.  CD</w:t>
      </w:r>
    </w:p>
    <w:p w:rsidR="00F82C0B" w:rsidRPr="00F82C0B" w:rsidRDefault="00F82C0B" w:rsidP="00F82C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52525"/>
          <w:sz w:val="18"/>
          <w:szCs w:val="18"/>
          <w:lang w:eastAsia="en-IN"/>
        </w:rPr>
      </w:pPr>
      <w:r w:rsidRPr="00F82C0B">
        <w:rPr>
          <w:rFonts w:ascii="Times New Roman" w:eastAsia="Times New Roman" w:hAnsi="Times New Roman" w:cs="Times New Roman"/>
          <w:color w:val="252525"/>
          <w:sz w:val="24"/>
          <w:szCs w:val="24"/>
          <w:lang w:eastAsia="en-IN"/>
        </w:rPr>
        <w:t>         Ans: D</w:t>
      </w:r>
    </w:p>
    <w:p w:rsidR="00C66D57" w:rsidRDefault="00F82C0B" w:rsidP="00F82C0B">
      <w:r w:rsidRPr="00F82C0B">
        <w:rPr>
          <w:rFonts w:ascii="Verdana" w:eastAsia="Times New Roman" w:hAnsi="Verdana" w:cs="Times New Roman"/>
          <w:color w:val="252525"/>
          <w:sz w:val="18"/>
          <w:lang w:eastAsia="en-IN"/>
        </w:rPr>
        <w:lastRenderedPageBreak/>
        <w:t> </w:t>
      </w:r>
    </w:p>
    <w:sectPr w:rsidR="00C66D57" w:rsidSect="00C6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C0B"/>
    <w:rsid w:val="00C66D57"/>
    <w:rsid w:val="00F8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82C0B"/>
  </w:style>
  <w:style w:type="paragraph" w:styleId="NormalWeb">
    <w:name w:val="Normal (Web)"/>
    <w:basedOn w:val="Normal"/>
    <w:uiPriority w:val="99"/>
    <w:semiHidden/>
    <w:unhideWhenUsed/>
    <w:rsid w:val="00F8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F82C0B"/>
  </w:style>
  <w:style w:type="character" w:customStyle="1" w:styleId="hikw5">
    <w:name w:val="hi_kw_5"/>
    <w:basedOn w:val="DefaultParagraphFont"/>
    <w:rsid w:val="00F82C0B"/>
  </w:style>
  <w:style w:type="character" w:customStyle="1" w:styleId="hikw2">
    <w:name w:val="hi_kw_2"/>
    <w:basedOn w:val="DefaultParagraphFont"/>
    <w:rsid w:val="00F82C0B"/>
  </w:style>
  <w:style w:type="character" w:customStyle="1" w:styleId="hikw1">
    <w:name w:val="hi_kw_1"/>
    <w:basedOn w:val="DefaultParagraphFont"/>
    <w:rsid w:val="00F82C0B"/>
  </w:style>
  <w:style w:type="paragraph" w:styleId="PlainText">
    <w:name w:val="Plain Text"/>
    <w:basedOn w:val="Normal"/>
    <w:link w:val="PlainTextChar"/>
    <w:uiPriority w:val="99"/>
    <w:semiHidden/>
    <w:unhideWhenUsed/>
    <w:rsid w:val="00F8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C0B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ikw0">
    <w:name w:val="hi_kw_0"/>
    <w:basedOn w:val="DefaultParagraphFont"/>
    <w:rsid w:val="00F82C0B"/>
  </w:style>
  <w:style w:type="character" w:customStyle="1" w:styleId="hikw4">
    <w:name w:val="hi_kw_4"/>
    <w:basedOn w:val="DefaultParagraphFont"/>
    <w:rsid w:val="00F82C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C0B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ikw3">
    <w:name w:val="hi_kw_3"/>
    <w:basedOn w:val="DefaultParagraphFont"/>
    <w:rsid w:val="00F82C0B"/>
  </w:style>
  <w:style w:type="paragraph" w:styleId="BalloonText">
    <w:name w:val="Balloon Text"/>
    <w:basedOn w:val="Normal"/>
    <w:link w:val="BalloonTextChar"/>
    <w:uiPriority w:val="99"/>
    <w:semiHidden/>
    <w:unhideWhenUsed/>
    <w:rsid w:val="00F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2011-03-18T01:24:00Z</dcterms:created>
  <dcterms:modified xsi:type="dcterms:W3CDTF">2011-03-18T01:24:00Z</dcterms:modified>
</cp:coreProperties>
</file>